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0581" w14:textId="48BE15EF" w:rsidR="005D2D75" w:rsidRDefault="008161B0">
      <w:r>
        <w:t>Het gaat om de kap van een walnootboom die aangetast is met een parasiterende schimmel. Hij staat op het erf voor een huis waardoor schade zou kunnen ontstaan als de zieke boom omvalt. De boom staat niet meer in bloei en blad.</w:t>
      </w:r>
    </w:p>
    <w:p w14:paraId="517C59B0" w14:textId="6CE41807" w:rsidR="008161B0" w:rsidRDefault="008161B0">
      <w:r>
        <w:t>De kap zou in het najaar 2024 ingepland moeten worden indien mogelijk.</w:t>
      </w:r>
    </w:p>
    <w:p w14:paraId="506D957B" w14:textId="0130C05F" w:rsidR="008161B0" w:rsidRDefault="008161B0">
      <w:r>
        <w:t>Er is geen alternatief mogelijk, maar er is het plan om een nieuwe boom neer te zetten of struiken.</w:t>
      </w:r>
    </w:p>
    <w:p w14:paraId="1F2BFDB7" w14:textId="4AE485D2" w:rsidR="008161B0" w:rsidRDefault="008161B0">
      <w:r>
        <w:t xml:space="preserve">Het rapport Beschermde Soorten indicator geeft aan dat er mogelijk verstoring is van verschillende </w:t>
      </w:r>
      <w:proofErr w:type="spellStart"/>
      <w:r>
        <w:t>vogel-en</w:t>
      </w:r>
      <w:proofErr w:type="spellEnd"/>
      <w:r>
        <w:t xml:space="preserve"> zoogdiersoorten. Rapport is als bijlage bijgevoegd:</w:t>
      </w:r>
      <w:r w:rsidRPr="008161B0">
        <w:t xml:space="preserve"> </w:t>
      </w:r>
      <w:r w:rsidRPr="008161B0">
        <w:t>Rapport_65945_20240408_1736204959</w:t>
      </w:r>
    </w:p>
    <w:p w14:paraId="504214A3" w14:textId="77777777" w:rsidR="008161B0" w:rsidRDefault="008161B0"/>
    <w:p w14:paraId="3B1F4EDC" w14:textId="53495758" w:rsidR="008161B0" w:rsidRDefault="008161B0">
      <w:r>
        <w:t>Verder als bijlage plek op erf:</w:t>
      </w:r>
    </w:p>
    <w:p w14:paraId="46AD0981" w14:textId="3A0B7E00" w:rsidR="008161B0" w:rsidRDefault="008161B0" w:rsidP="008161B0">
      <w:pPr>
        <w:pStyle w:val="ListParagraph"/>
        <w:numPr>
          <w:ilvl w:val="0"/>
          <w:numId w:val="1"/>
        </w:numPr>
      </w:pPr>
      <w:r>
        <w:t>Bovenaanzicht met plaatsaanduiding</w:t>
      </w:r>
    </w:p>
    <w:p w14:paraId="67C67087" w14:textId="3EF658C7" w:rsidR="008161B0" w:rsidRDefault="008161B0" w:rsidP="008161B0">
      <w:pPr>
        <w:pStyle w:val="ListParagraph"/>
        <w:numPr>
          <w:ilvl w:val="0"/>
          <w:numId w:val="1"/>
        </w:numPr>
      </w:pPr>
      <w:r>
        <w:t>Plaats boom</w:t>
      </w:r>
    </w:p>
    <w:sectPr w:rsidR="0081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6434"/>
    <w:multiLevelType w:val="hybridMultilevel"/>
    <w:tmpl w:val="E3945F46"/>
    <w:lvl w:ilvl="0" w:tplc="D8442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61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B0"/>
    <w:rsid w:val="005D2D75"/>
    <w:rsid w:val="008161B0"/>
    <w:rsid w:val="00EE567E"/>
    <w:rsid w:val="00F15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420"/>
  <w15:chartTrackingRefBased/>
  <w15:docId w15:val="{B583FA9C-51E4-41F7-8ADD-BB6CF615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37038408BB94F8BB9B9848E5BDADA" ma:contentTypeVersion="21" ma:contentTypeDescription="Een nieuw document maken." ma:contentTypeScope="" ma:versionID="ec8a62f926774394e8ae8ed12404481c">
  <xsd:schema xmlns:xsd="http://www.w3.org/2001/XMLSchema" xmlns:xs="http://www.w3.org/2001/XMLSchema" xmlns:p="http://schemas.microsoft.com/office/2006/metadata/properties" xmlns:ns2="d3d2b3db-e1af-46b5-9aba-d578f921bc93" xmlns:ns3="6d21342f-3ed3-4fc9-9994-18e5651c04a5" xmlns:ns4="dcbfb914-3580-4009-90b5-a987b92c327e" targetNamespace="http://schemas.microsoft.com/office/2006/metadata/properties" ma:root="true" ma:fieldsID="af2f4efd3e29aff8cd8a9bf90c9ad895" ns2:_="" ns3:_="" ns4:_="">
    <xsd:import namespace="d3d2b3db-e1af-46b5-9aba-d578f921bc93"/>
    <xsd:import namespace="6d21342f-3ed3-4fc9-9994-18e5651c04a5"/>
    <xsd:import namespace="dcbfb914-3580-4009-90b5-a987b92c327e"/>
    <xsd:element name="properties">
      <xsd:complexType>
        <xsd:sequence>
          <xsd:element name="documentManagement">
            <xsd:complexType>
              <xsd:all>
                <xsd:element ref="ns2:Documentidentificatie" minOccurs="0"/>
                <xsd:element ref="ns2:PowerBrowser_x0020_Gebruiker" minOccurs="0"/>
                <xsd:element ref="ns2:Omschrijving" minOccurs="0"/>
                <xsd:element ref="ns2:Documentstatus" minOccurs="0"/>
                <xsd:element ref="ns2:Vertrouwelijkaanduiding"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2b3db-e1af-46b5-9aba-d578f921bc93" elementFormDefault="qualified">
    <xsd:import namespace="http://schemas.microsoft.com/office/2006/documentManagement/types"/>
    <xsd:import namespace="http://schemas.microsoft.com/office/infopath/2007/PartnerControls"/>
    <xsd:element name="Documentidentificatie" ma:index="8" nillable="true" ma:displayName="Documentidentificatie" ma:indexed="true" ma:internalName="Documentidentificatie">
      <xsd:simpleType>
        <xsd:restriction base="dms:Text"/>
      </xsd:simpleType>
    </xsd:element>
    <xsd:element name="PowerBrowser_x0020_Gebruiker" ma:index="9" nillable="true" ma:displayName="PowerBrowser Gebruiker" ma:indexed="true" ma:internalName="PowerBrowser_x0020_Gebruiker">
      <xsd:simpleType>
        <xsd:restriction base="dms:Text"/>
      </xsd:simpleType>
    </xsd:element>
    <xsd:element name="Omschrijving" ma:index="10" nillable="true" ma:displayName="Soort document" ma:indexed="true" ma:internalName="Omschrijving">
      <xsd:simpleType>
        <xsd:restriction base="dms:Text"/>
      </xsd:simpleType>
    </xsd:element>
    <xsd:element name="Documentstatus" ma:index="11" nillable="true" ma:displayName="Documentstatus" ma:indexed="true" ma:internalName="Documentstatus">
      <xsd:simpleType>
        <xsd:restriction base="dms:Text"/>
      </xsd:simpleType>
    </xsd:element>
    <xsd:element name="Vertrouwelijkaanduiding" ma:index="12" nillable="true" ma:displayName="Vertrouwelijkaanduiding" ma:indexed="true" ma:internalName="Vertrouwelijkaanduiding">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83774e-c9c0-4148-8baf-3e848fe3043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342f-3ed3-4fc9-9994-18e5651c04a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fb914-3580-4009-90b5-a987b92c327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e422c50-f03a-495d-a203-145c3fd2ff0f}" ma:internalName="TaxCatchAll" ma:showField="CatchAllData" ma:web="6d21342f-3ed3-4fc9-9994-18e5651c04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 xmlns="d3d2b3db-e1af-46b5-9aba-d578f921bc93">Aanvraag</Omschrijving>
    <Documentidentificatie xmlns="d3d2b3db-e1af-46b5-9aba-d578f921bc93">EHV-DP2024-101450</Documentidentificatie>
    <PowerBrowser_x0020_Gebruiker xmlns="d3d2b3db-e1af-46b5-9aba-d578f921bc93">CLAESR</PowerBrowser_x0020_Gebruiker>
    <Documentstatus xmlns="d3d2b3db-e1af-46b5-9aba-d578f921bc93">Vervallen</Documentstatus>
    <Vertrouwelijkaanduiding xmlns="d3d2b3db-e1af-46b5-9aba-d578f921bc93">VERTROUWELIJK</Vertrouwelijkaanduiding>
    <TaxCatchAll xmlns="dcbfb914-3580-4009-90b5-a987b92c327e" xsi:nil="true"/>
    <lcf76f155ced4ddcb4097134ff3c332f xmlns="d3d2b3db-e1af-46b5-9aba-d578f921bc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33835-8B79-43A4-BF37-2729BBE92997}"/>
</file>

<file path=customXml/itemProps2.xml><?xml version="1.0" encoding="utf-8"?>
<ds:datastoreItem xmlns:ds="http://schemas.openxmlformats.org/officeDocument/2006/customXml" ds:itemID="{90B852F8-1522-4955-B078-8E1C9ED06891}"/>
</file>

<file path=customXml/itemProps3.xml><?xml version="1.0" encoding="utf-8"?>
<ds:datastoreItem xmlns:ds="http://schemas.openxmlformats.org/officeDocument/2006/customXml" ds:itemID="{ACF72C29-0316-4EA8-A65F-237EC77B7612}"/>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569</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gegevens vergunningsaanvraag Rijk Flora en fauna activiteit.docx</dc:title>
  <dc:subject/>
  <dc:creator>Patricia Kruit</dc:creator>
  <cp:keywords/>
  <dc:description/>
  <cp:lastModifiedBy>Patricia Kruit</cp:lastModifiedBy>
  <cp:revision>1</cp:revision>
  <dcterms:created xsi:type="dcterms:W3CDTF">2024-04-09T08:36:00Z</dcterms:created>
  <dcterms:modified xsi:type="dcterms:W3CDTF">2024-04-09T08:43:00Z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0x0101002F937038408BB94F8BB9B9848E5BDADA</vt:lpwstr>
  </property>
  <property fmtid="{D5CDD505-2E9C-101B-9397-08002B2CF9AE}" pid="3" name="MediaServiceImageTags">
    <vt:lpwstr/>
  </property>
</Properties>
</file>